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FA5C" w14:textId="09D0051E" w:rsidR="00E9662D" w:rsidRDefault="00986F54" w:rsidP="005554F3">
      <w:pPr>
        <w:jc w:val="center"/>
      </w:pPr>
      <w:r>
        <w:rPr>
          <w:noProof/>
        </w:rPr>
        <w:drawing>
          <wp:inline distT="0" distB="0" distL="0" distR="0" wp14:anchorId="2824A0FD" wp14:editId="466B3135">
            <wp:extent cx="1181100" cy="10888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871" cy="11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7EB4" w14:textId="77777777" w:rsidR="005554F3" w:rsidRDefault="005554F3" w:rsidP="005554F3">
      <w:pPr>
        <w:jc w:val="center"/>
      </w:pPr>
    </w:p>
    <w:p w14:paraId="060933B5" w14:textId="02F61297" w:rsidR="005554F3" w:rsidRDefault="005554F3" w:rsidP="005554F3">
      <w:pPr>
        <w:jc w:val="center"/>
      </w:pPr>
    </w:p>
    <w:p w14:paraId="3533E826" w14:textId="77777777" w:rsidR="00FE5117" w:rsidRDefault="00FE5117" w:rsidP="005554F3">
      <w:pPr>
        <w:jc w:val="center"/>
      </w:pPr>
    </w:p>
    <w:p w14:paraId="2A115775" w14:textId="4803CD01" w:rsidR="005554F3" w:rsidRDefault="005554F3" w:rsidP="005554F3">
      <w:pPr>
        <w:jc w:val="center"/>
        <w:rPr>
          <w:b/>
          <w:bCs/>
        </w:rPr>
      </w:pPr>
      <w:r w:rsidRPr="00F7768F">
        <w:rPr>
          <w:b/>
          <w:bCs/>
        </w:rPr>
        <w:t>Treasurer Report</w:t>
      </w:r>
      <w:r w:rsidR="00E41A90">
        <w:rPr>
          <w:b/>
          <w:bCs/>
        </w:rPr>
        <w:t xml:space="preserve"> for </w:t>
      </w:r>
      <w:r w:rsidR="005C4C43">
        <w:rPr>
          <w:b/>
          <w:bCs/>
        </w:rPr>
        <w:t>July 2023</w:t>
      </w:r>
    </w:p>
    <w:p w14:paraId="375A98B1" w14:textId="77777777" w:rsidR="00E41A90" w:rsidRPr="00347600" w:rsidRDefault="00E41A90" w:rsidP="005554F3">
      <w:pPr>
        <w:jc w:val="center"/>
        <w:rPr>
          <w:b/>
          <w:bCs/>
          <w:u w:val="single"/>
        </w:rPr>
      </w:pPr>
    </w:p>
    <w:p w14:paraId="7654FFE3" w14:textId="235DC39D" w:rsidR="005554F3" w:rsidRDefault="005554F3" w:rsidP="005554F3">
      <w:pPr>
        <w:jc w:val="center"/>
      </w:pPr>
    </w:p>
    <w:p w14:paraId="5F26254A" w14:textId="77777777" w:rsidR="00FE5117" w:rsidRDefault="00FE5117" w:rsidP="005554F3">
      <w:pPr>
        <w:jc w:val="center"/>
      </w:pPr>
    </w:p>
    <w:p w14:paraId="7B342127" w14:textId="77777777" w:rsidR="00E2096D" w:rsidRDefault="00F7768F" w:rsidP="005554F3">
      <w:pPr>
        <w:jc w:val="center"/>
      </w:pPr>
      <w:r>
        <w:t>Submit</w:t>
      </w:r>
      <w:r w:rsidR="00EC39AC">
        <w:t>ting</w:t>
      </w:r>
      <w:r>
        <w:t xml:space="preserve"> </w:t>
      </w:r>
      <w:r w:rsidR="006A56CB">
        <w:t>for</w:t>
      </w:r>
      <w:r>
        <w:t xml:space="preserve"> Board Approval on </w:t>
      </w:r>
    </w:p>
    <w:p w14:paraId="35E9A63F" w14:textId="0310A24E" w:rsidR="005554F3" w:rsidRDefault="005C4C43" w:rsidP="00707BA1">
      <w:pPr>
        <w:ind w:left="2880" w:firstLine="720"/>
      </w:pPr>
      <w:r>
        <w:t>Aug 8,2023</w:t>
      </w:r>
    </w:p>
    <w:p w14:paraId="5F9B7F40" w14:textId="29A0919F" w:rsidR="005554F3" w:rsidRPr="00347600" w:rsidRDefault="005554F3" w:rsidP="005554F3">
      <w:pPr>
        <w:jc w:val="center"/>
        <w:rPr>
          <w:u w:val="single"/>
        </w:rPr>
      </w:pPr>
    </w:p>
    <w:p w14:paraId="0FFF5A01" w14:textId="77777777" w:rsidR="00E41A90" w:rsidRPr="00A12FDD" w:rsidRDefault="00E41A90" w:rsidP="005554F3">
      <w:pPr>
        <w:jc w:val="center"/>
        <w:rPr>
          <w:b/>
          <w:bCs/>
          <w:u w:val="single"/>
        </w:rPr>
      </w:pPr>
    </w:p>
    <w:p w14:paraId="6B6D9536" w14:textId="77777777" w:rsidR="00906569" w:rsidRDefault="00906569" w:rsidP="005554F3"/>
    <w:p w14:paraId="66022616" w14:textId="52654649" w:rsidR="005554F3" w:rsidRDefault="005554F3" w:rsidP="005554F3">
      <w:r w:rsidRPr="00FA0C25">
        <w:rPr>
          <w:b/>
        </w:rPr>
        <w:t>Balance Forward</w:t>
      </w:r>
      <w:r w:rsidR="008C7702" w:rsidRPr="00EB3E3A">
        <w:rPr>
          <w:b/>
        </w:rPr>
        <w:t xml:space="preserve">, </w:t>
      </w:r>
      <w:r w:rsidR="00BF7EB3">
        <w:rPr>
          <w:b/>
        </w:rPr>
        <w:tab/>
      </w:r>
      <w:r w:rsidR="005C4C43">
        <w:rPr>
          <w:b/>
        </w:rPr>
        <w:t>July 2023</w:t>
      </w:r>
      <w:r w:rsidR="00906569">
        <w:rPr>
          <w:b/>
        </w:rPr>
        <w:tab/>
      </w:r>
      <w:r>
        <w:tab/>
      </w:r>
      <w:r w:rsidR="001160A6">
        <w:tab/>
      </w:r>
      <w:r w:rsidR="001D6567">
        <w:t xml:space="preserve">$ </w:t>
      </w:r>
      <w:r w:rsidR="00F56C63">
        <w:t>6</w:t>
      </w:r>
      <w:r w:rsidR="00157C01">
        <w:t>2</w:t>
      </w:r>
      <w:r w:rsidR="00F56C63">
        <w:t>53.98</w:t>
      </w:r>
    </w:p>
    <w:p w14:paraId="7B7C025D" w14:textId="6E05F65F" w:rsidR="005554F3" w:rsidRDefault="005554F3" w:rsidP="005554F3"/>
    <w:p w14:paraId="32A44854" w14:textId="77777777" w:rsidR="00B06F2A" w:rsidRDefault="00B06F2A" w:rsidP="005554F3">
      <w:pPr>
        <w:rPr>
          <w:b/>
        </w:rPr>
      </w:pPr>
    </w:p>
    <w:p w14:paraId="637790C9" w14:textId="77777777" w:rsidR="005554F3" w:rsidRPr="00FA0C25" w:rsidRDefault="005554F3" w:rsidP="005554F3">
      <w:pPr>
        <w:rPr>
          <w:b/>
        </w:rPr>
      </w:pPr>
      <w:r w:rsidRPr="00FA0C25">
        <w:rPr>
          <w:b/>
        </w:rPr>
        <w:t>Income:</w:t>
      </w:r>
    </w:p>
    <w:p w14:paraId="7CFA59CA" w14:textId="77777777" w:rsidR="005554F3" w:rsidRDefault="005554F3" w:rsidP="005554F3"/>
    <w:p w14:paraId="6A171F10" w14:textId="6A9424F0" w:rsidR="00A95023" w:rsidRDefault="005554F3" w:rsidP="00A95023">
      <w:r>
        <w:tab/>
      </w:r>
      <w:r w:rsidR="00EE45C4">
        <w:t xml:space="preserve">Luncheon </w:t>
      </w:r>
      <w:r w:rsidR="0033087F">
        <w:t>Receipt</w:t>
      </w:r>
      <w:r w:rsidR="00EE45C4">
        <w:t>s</w:t>
      </w:r>
      <w:r w:rsidR="007A7466">
        <w:tab/>
      </w:r>
      <w:r w:rsidR="007A7466">
        <w:tab/>
      </w:r>
      <w:r w:rsidR="00EE45C4">
        <w:tab/>
      </w:r>
      <w:r w:rsidR="00237E9D">
        <w:tab/>
      </w:r>
      <w:r w:rsidR="00BF7EB3">
        <w:t>$</w:t>
      </w:r>
      <w:r w:rsidR="00E574AF">
        <w:t xml:space="preserve"> </w:t>
      </w:r>
      <w:r w:rsidR="005C4C43">
        <w:t>2</w:t>
      </w:r>
      <w:r w:rsidR="00F56C63">
        <w:t>075.00</w:t>
      </w:r>
      <w:r w:rsidR="005C4C43">
        <w:t>.</w:t>
      </w:r>
    </w:p>
    <w:p w14:paraId="0E1488A4" w14:textId="065874BE" w:rsidR="005554F3" w:rsidRDefault="005C4C43" w:rsidP="00F64006">
      <w:pPr>
        <w:ind w:firstLine="720"/>
      </w:pPr>
      <w:r>
        <w:t>50/50</w:t>
      </w:r>
      <w:r w:rsidR="005554F3">
        <w:tab/>
      </w:r>
      <w:r w:rsidR="005554F3">
        <w:tab/>
      </w:r>
      <w:r w:rsidR="005554F3">
        <w:tab/>
      </w:r>
      <w:r w:rsidR="004554F2">
        <w:tab/>
      </w:r>
      <w:r>
        <w:tab/>
      </w:r>
      <w:r>
        <w:tab/>
      </w:r>
      <w:r w:rsidRPr="005C4C43">
        <w:rPr>
          <w:u w:val="single"/>
        </w:rPr>
        <w:t>$   135.00</w:t>
      </w:r>
    </w:p>
    <w:p w14:paraId="6814DE5E" w14:textId="5F38AEE9" w:rsidR="005C4C43" w:rsidRDefault="005C4C43" w:rsidP="00F64006">
      <w:pPr>
        <w:ind w:firstLine="720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  <w:t>$ 2</w:t>
      </w:r>
      <w:r w:rsidR="00F56C63">
        <w:t>210.00</w:t>
      </w:r>
    </w:p>
    <w:p w14:paraId="7EA23FE7" w14:textId="6F01AA80" w:rsidR="005C4C43" w:rsidRPr="004554F2" w:rsidRDefault="005C4C43" w:rsidP="005C4C43">
      <w:pPr>
        <w:rPr>
          <w:b/>
          <w:bCs/>
          <w:u w:val="single"/>
        </w:rPr>
      </w:pPr>
    </w:p>
    <w:p w14:paraId="44CAB413" w14:textId="77777777" w:rsidR="00E64D2F" w:rsidRDefault="00E64D2F" w:rsidP="005554F3"/>
    <w:p w14:paraId="2F6B1518" w14:textId="77777777" w:rsidR="00F92A59" w:rsidRDefault="00F92A59" w:rsidP="005554F3"/>
    <w:p w14:paraId="3A150B8B" w14:textId="77777777" w:rsidR="005554F3" w:rsidRPr="00FA0C25" w:rsidRDefault="005554F3" w:rsidP="005554F3">
      <w:pPr>
        <w:rPr>
          <w:b/>
        </w:rPr>
      </w:pPr>
      <w:r w:rsidRPr="00FA0C25">
        <w:rPr>
          <w:b/>
        </w:rPr>
        <w:t>Expenses:</w:t>
      </w:r>
    </w:p>
    <w:p w14:paraId="54689475" w14:textId="37459588" w:rsidR="00CB39DA" w:rsidRDefault="00CB39DA" w:rsidP="007E3260"/>
    <w:p w14:paraId="106D8F01" w14:textId="570F3E70" w:rsidR="001D6567" w:rsidRDefault="003B036A" w:rsidP="005554F3">
      <w:r>
        <w:tab/>
      </w:r>
      <w:r w:rsidR="00C774EF">
        <w:tab/>
      </w:r>
      <w:proofErr w:type="spellStart"/>
      <w:r w:rsidR="00A01C55">
        <w:t>Pardini’s</w:t>
      </w:r>
      <w:proofErr w:type="spellEnd"/>
      <w:r w:rsidR="00A01C55">
        <w:t xml:space="preserve"> </w:t>
      </w:r>
      <w:proofErr w:type="gramStart"/>
      <w:r w:rsidR="00A01C55">
        <w:t>Restaurant</w:t>
      </w:r>
      <w:r w:rsidR="00546B8D">
        <w:t>,</w:t>
      </w:r>
      <w:r w:rsidR="005C4C43">
        <w:t xml:space="preserve"> </w:t>
      </w:r>
      <w:r w:rsidR="00546B8D">
        <w:t xml:space="preserve"> Meals</w:t>
      </w:r>
      <w:proofErr w:type="gramEnd"/>
      <w:r w:rsidR="006A56CB">
        <w:tab/>
      </w:r>
      <w:r w:rsidR="005C4C43">
        <w:t>106    $2239.60</w:t>
      </w:r>
    </w:p>
    <w:p w14:paraId="52EACBA7" w14:textId="3A3F9E11" w:rsidR="001D6567" w:rsidRDefault="001D6567" w:rsidP="005554F3">
      <w:r>
        <w:tab/>
      </w:r>
      <w:r>
        <w:tab/>
      </w:r>
      <w:r w:rsidR="00A617DA">
        <w:t>Officers Expenses</w:t>
      </w:r>
      <w:r w:rsidR="00A617DA">
        <w:tab/>
      </w:r>
      <w:r w:rsidR="00A617DA">
        <w:tab/>
      </w:r>
      <w:r w:rsidR="00A617DA" w:rsidRPr="00A617DA">
        <w:t xml:space="preserve">          </w:t>
      </w:r>
      <w:proofErr w:type="gramStart"/>
      <w:r w:rsidR="00A617DA" w:rsidRPr="00A617DA">
        <w:t>$  115.90</w:t>
      </w:r>
      <w:proofErr w:type="gramEnd"/>
    </w:p>
    <w:p w14:paraId="4AFB8E4F" w14:textId="41DCD063" w:rsidR="00A617DA" w:rsidRPr="00A617DA" w:rsidRDefault="00A617DA" w:rsidP="005554F3">
      <w:pPr>
        <w:rPr>
          <w:u w:val="single"/>
        </w:rPr>
      </w:pPr>
      <w:r>
        <w:tab/>
      </w:r>
      <w:r>
        <w:tab/>
      </w:r>
      <w:r w:rsidRPr="00A617DA">
        <w:rPr>
          <w:u w:val="single"/>
        </w:rPr>
        <w:t>3</w:t>
      </w:r>
      <w:r w:rsidRPr="00A617DA">
        <w:rPr>
          <w:u w:val="single"/>
          <w:vertAlign w:val="superscript"/>
        </w:rPr>
        <w:t>RD</w:t>
      </w:r>
      <w:r w:rsidRPr="00A617DA">
        <w:rPr>
          <w:u w:val="single"/>
        </w:rPr>
        <w:t xml:space="preserve"> Quarter Assessment</w:t>
      </w:r>
      <w:r w:rsidRPr="00A617DA">
        <w:rPr>
          <w:u w:val="single"/>
        </w:rPr>
        <w:tab/>
        <w:t xml:space="preserve">          </w:t>
      </w:r>
      <w:proofErr w:type="gramStart"/>
      <w:r w:rsidRPr="00A617DA">
        <w:rPr>
          <w:u w:val="single"/>
        </w:rPr>
        <w:t>$  324.00</w:t>
      </w:r>
      <w:proofErr w:type="gramEnd"/>
    </w:p>
    <w:p w14:paraId="4049A173" w14:textId="463F376C" w:rsidR="00E05FBE" w:rsidRDefault="00185F80" w:rsidP="005554F3">
      <w:r>
        <w:tab/>
      </w:r>
      <w:r w:rsidR="00347600">
        <w:tab/>
      </w:r>
      <w:r w:rsidR="00347600">
        <w:tab/>
      </w:r>
    </w:p>
    <w:p w14:paraId="64F2143F" w14:textId="28078C2B" w:rsidR="00347600" w:rsidRDefault="00906569" w:rsidP="005554F3">
      <w:pPr>
        <w:rPr>
          <w:u w:val="single"/>
        </w:rPr>
      </w:pPr>
      <w:r>
        <w:tab/>
      </w:r>
      <w:r>
        <w:tab/>
        <w:t>Total Expenses for the Month</w:t>
      </w:r>
      <w:r w:rsidR="005554F3">
        <w:tab/>
      </w:r>
      <w:r w:rsidR="00483651">
        <w:t xml:space="preserve">           </w:t>
      </w:r>
      <w:r w:rsidR="00C07235">
        <w:rPr>
          <w:u w:val="single"/>
        </w:rPr>
        <w:t>$</w:t>
      </w:r>
      <w:r w:rsidR="00A617DA">
        <w:rPr>
          <w:u w:val="single"/>
        </w:rPr>
        <w:t xml:space="preserve"> 2679.50</w:t>
      </w:r>
    </w:p>
    <w:p w14:paraId="29E7D22A" w14:textId="3D765B17" w:rsidR="00347600" w:rsidRDefault="00347600" w:rsidP="005554F3">
      <w:pPr>
        <w:rPr>
          <w:u w:val="single"/>
        </w:rPr>
      </w:pPr>
    </w:p>
    <w:p w14:paraId="0091664A" w14:textId="650DCBB2" w:rsidR="00347600" w:rsidRDefault="00347600" w:rsidP="005554F3">
      <w:pPr>
        <w:rPr>
          <w:u w:val="single"/>
        </w:rPr>
      </w:pPr>
    </w:p>
    <w:p w14:paraId="3BF55E95" w14:textId="57B22479" w:rsidR="00FE5117" w:rsidRDefault="00E36595" w:rsidP="005554F3">
      <w:r w:rsidRPr="00FA0C25">
        <w:rPr>
          <w:b/>
        </w:rPr>
        <w:t>Current</w:t>
      </w:r>
      <w:r w:rsidR="001073FF">
        <w:rPr>
          <w:b/>
        </w:rPr>
        <w:t xml:space="preserve"> Balance in checking account</w:t>
      </w:r>
      <w:r w:rsidR="001073FF">
        <w:rPr>
          <w:b/>
        </w:rPr>
        <w:tab/>
      </w:r>
      <w:r w:rsidR="001073FF">
        <w:rPr>
          <w:b/>
        </w:rPr>
        <w:tab/>
      </w:r>
      <w:r w:rsidR="00F64006">
        <w:rPr>
          <w:b/>
        </w:rPr>
        <w:t>$</w:t>
      </w:r>
      <w:r w:rsidR="00A617DA">
        <w:rPr>
          <w:b/>
        </w:rPr>
        <w:t xml:space="preserve"> </w:t>
      </w:r>
      <w:r w:rsidR="00F56C63">
        <w:rPr>
          <w:b/>
        </w:rPr>
        <w:t>5</w:t>
      </w:r>
      <w:r w:rsidR="00157C01">
        <w:rPr>
          <w:b/>
        </w:rPr>
        <w:t>7</w:t>
      </w:r>
      <w:r w:rsidR="00F56C63">
        <w:rPr>
          <w:b/>
        </w:rPr>
        <w:t>84.48</w:t>
      </w:r>
    </w:p>
    <w:p w14:paraId="4B2C6E83" w14:textId="0A26E2AB" w:rsidR="00A617DA" w:rsidRPr="00A617DA" w:rsidRDefault="00E36595" w:rsidP="005554F3">
      <w:r>
        <w:tab/>
      </w:r>
      <w:r w:rsidR="00E14A70">
        <w:tab/>
      </w:r>
      <w:r w:rsidR="00157C01">
        <w:rPr>
          <w:u w:val="single"/>
        </w:rPr>
        <w:t>([</w:t>
      </w:r>
      <w:proofErr w:type="spellStart"/>
      <w:r w:rsidR="00157C01">
        <w:rPr>
          <w:u w:val="single"/>
        </w:rPr>
        <w:t>ncludes</w:t>
      </w:r>
      <w:proofErr w:type="spellEnd"/>
      <w:r w:rsidR="00157C01">
        <w:rPr>
          <w:u w:val="single"/>
        </w:rPr>
        <w:t xml:space="preserve"> $100.00 Petty cash)</w:t>
      </w:r>
    </w:p>
    <w:p w14:paraId="2AE939FB" w14:textId="77777777" w:rsidR="00F92A59" w:rsidRDefault="00F92A59" w:rsidP="005554F3"/>
    <w:p w14:paraId="50621997" w14:textId="4E3FC751" w:rsidR="00E64D2F" w:rsidRDefault="00E36595" w:rsidP="005554F3">
      <w:pPr>
        <w:rPr>
          <w:b/>
        </w:rPr>
      </w:pPr>
      <w:r>
        <w:tab/>
      </w:r>
      <w:r>
        <w:tab/>
      </w:r>
      <w:r w:rsidRPr="00EB3E3A">
        <w:rPr>
          <w:b/>
        </w:rPr>
        <w:t>TOTAL CASH AVAILABLE</w:t>
      </w:r>
      <w:r w:rsidRPr="00EB3E3A">
        <w:rPr>
          <w:b/>
        </w:rPr>
        <w:tab/>
      </w:r>
      <w:r w:rsidR="00A617DA">
        <w:rPr>
          <w:b/>
        </w:rPr>
        <w:t>$</w:t>
      </w:r>
      <w:r w:rsidR="00157C01">
        <w:rPr>
          <w:b/>
        </w:rPr>
        <w:t>5784.48</w:t>
      </w:r>
      <w:r w:rsidRPr="00EB3E3A">
        <w:rPr>
          <w:b/>
        </w:rPr>
        <w:tab/>
      </w:r>
      <w:r w:rsidRPr="00EB3E3A">
        <w:rPr>
          <w:b/>
        </w:rPr>
        <w:tab/>
      </w:r>
    </w:p>
    <w:p w14:paraId="5E7C93AA" w14:textId="77777777" w:rsidR="00483651" w:rsidRDefault="00483651" w:rsidP="005554F3"/>
    <w:p w14:paraId="0019B5D7" w14:textId="77777777" w:rsidR="00111EDA" w:rsidRDefault="00111EDA" w:rsidP="005554F3"/>
    <w:p w14:paraId="7561B4F8" w14:textId="4CBED400" w:rsidR="00FC63D6" w:rsidRDefault="0006308B" w:rsidP="005554F3">
      <w:r>
        <w:t xml:space="preserve">Form 28 </w:t>
      </w:r>
      <w:r w:rsidR="00E440F9">
        <w:t>fo</w:t>
      </w:r>
      <w:r w:rsidR="00FD1B9B">
        <w:t>r</w:t>
      </w:r>
      <w:r w:rsidR="00C07235">
        <w:t xml:space="preserve"> </w:t>
      </w:r>
      <w:r w:rsidR="00A617DA">
        <w:t>July 2023</w:t>
      </w:r>
      <w:r w:rsidR="00BF158B">
        <w:t xml:space="preserve"> </w:t>
      </w:r>
      <w:r>
        <w:t>filed via email with Asst State Treasurer</w:t>
      </w:r>
      <w:r w:rsidR="008620A2">
        <w:t xml:space="preserve"> July 30,2023</w:t>
      </w:r>
      <w:r w:rsidR="003E2D3D">
        <w:t xml:space="preserve"> </w:t>
      </w:r>
    </w:p>
    <w:sectPr w:rsidR="00FC63D6" w:rsidSect="0006308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F3"/>
    <w:rsid w:val="00004429"/>
    <w:rsid w:val="00011F01"/>
    <w:rsid w:val="00022B62"/>
    <w:rsid w:val="0005432E"/>
    <w:rsid w:val="0006308B"/>
    <w:rsid w:val="000669BE"/>
    <w:rsid w:val="000818EF"/>
    <w:rsid w:val="000C580E"/>
    <w:rsid w:val="000D11A8"/>
    <w:rsid w:val="000F08D9"/>
    <w:rsid w:val="00100D6C"/>
    <w:rsid w:val="001073FF"/>
    <w:rsid w:val="00110CAC"/>
    <w:rsid w:val="00111EDA"/>
    <w:rsid w:val="001160A6"/>
    <w:rsid w:val="00157C01"/>
    <w:rsid w:val="00180EBE"/>
    <w:rsid w:val="00181E3A"/>
    <w:rsid w:val="00185F80"/>
    <w:rsid w:val="001A2E53"/>
    <w:rsid w:val="001B5C36"/>
    <w:rsid w:val="001D64E2"/>
    <w:rsid w:val="001D6567"/>
    <w:rsid w:val="001E45BC"/>
    <w:rsid w:val="001E4CE3"/>
    <w:rsid w:val="001F2BD3"/>
    <w:rsid w:val="001F4162"/>
    <w:rsid w:val="00203535"/>
    <w:rsid w:val="0021619B"/>
    <w:rsid w:val="00235562"/>
    <w:rsid w:val="00237E9D"/>
    <w:rsid w:val="002827E3"/>
    <w:rsid w:val="00286634"/>
    <w:rsid w:val="00292FA1"/>
    <w:rsid w:val="00296D20"/>
    <w:rsid w:val="002C5D1A"/>
    <w:rsid w:val="002E092F"/>
    <w:rsid w:val="002E75DB"/>
    <w:rsid w:val="002F3CE0"/>
    <w:rsid w:val="0033087F"/>
    <w:rsid w:val="0034008B"/>
    <w:rsid w:val="00347600"/>
    <w:rsid w:val="003A380A"/>
    <w:rsid w:val="003B036A"/>
    <w:rsid w:val="003E2D3D"/>
    <w:rsid w:val="003F05B0"/>
    <w:rsid w:val="0042797F"/>
    <w:rsid w:val="004554F2"/>
    <w:rsid w:val="00477D0B"/>
    <w:rsid w:val="00481739"/>
    <w:rsid w:val="00483651"/>
    <w:rsid w:val="004939CC"/>
    <w:rsid w:val="004D1A26"/>
    <w:rsid w:val="004E50FB"/>
    <w:rsid w:val="004E5E93"/>
    <w:rsid w:val="00524CD8"/>
    <w:rsid w:val="0054683E"/>
    <w:rsid w:val="00546B8D"/>
    <w:rsid w:val="005554F3"/>
    <w:rsid w:val="005A03D5"/>
    <w:rsid w:val="005A10FE"/>
    <w:rsid w:val="005C4C43"/>
    <w:rsid w:val="005E4137"/>
    <w:rsid w:val="005E76DE"/>
    <w:rsid w:val="005F3F47"/>
    <w:rsid w:val="00613D7A"/>
    <w:rsid w:val="00680F40"/>
    <w:rsid w:val="006A56CB"/>
    <w:rsid w:val="006C0F13"/>
    <w:rsid w:val="006E66A4"/>
    <w:rsid w:val="006E7906"/>
    <w:rsid w:val="00707BA1"/>
    <w:rsid w:val="00724BD1"/>
    <w:rsid w:val="00760DBF"/>
    <w:rsid w:val="007637ED"/>
    <w:rsid w:val="00775505"/>
    <w:rsid w:val="00781C4E"/>
    <w:rsid w:val="007A0748"/>
    <w:rsid w:val="007A7466"/>
    <w:rsid w:val="007B62F3"/>
    <w:rsid w:val="007D4BB2"/>
    <w:rsid w:val="007D7669"/>
    <w:rsid w:val="007E3260"/>
    <w:rsid w:val="0080285E"/>
    <w:rsid w:val="008620A2"/>
    <w:rsid w:val="008C7702"/>
    <w:rsid w:val="008F0362"/>
    <w:rsid w:val="009005DD"/>
    <w:rsid w:val="00906569"/>
    <w:rsid w:val="00916DB4"/>
    <w:rsid w:val="0092726C"/>
    <w:rsid w:val="009361C0"/>
    <w:rsid w:val="00947BCF"/>
    <w:rsid w:val="00985CA7"/>
    <w:rsid w:val="00986F54"/>
    <w:rsid w:val="009A73CA"/>
    <w:rsid w:val="009B6BCC"/>
    <w:rsid w:val="009D0F88"/>
    <w:rsid w:val="00A01C55"/>
    <w:rsid w:val="00A12FDD"/>
    <w:rsid w:val="00A31F78"/>
    <w:rsid w:val="00A33557"/>
    <w:rsid w:val="00A5480B"/>
    <w:rsid w:val="00A617DA"/>
    <w:rsid w:val="00A72CA5"/>
    <w:rsid w:val="00A74D0C"/>
    <w:rsid w:val="00A95023"/>
    <w:rsid w:val="00AA565E"/>
    <w:rsid w:val="00AF567F"/>
    <w:rsid w:val="00B04333"/>
    <w:rsid w:val="00B06F2A"/>
    <w:rsid w:val="00B3762F"/>
    <w:rsid w:val="00B935B2"/>
    <w:rsid w:val="00BB0396"/>
    <w:rsid w:val="00BC51ED"/>
    <w:rsid w:val="00BF158B"/>
    <w:rsid w:val="00BF1D2F"/>
    <w:rsid w:val="00BF6FDA"/>
    <w:rsid w:val="00BF7EB3"/>
    <w:rsid w:val="00C07235"/>
    <w:rsid w:val="00C26C16"/>
    <w:rsid w:val="00C716C6"/>
    <w:rsid w:val="00C774EF"/>
    <w:rsid w:val="00C7783F"/>
    <w:rsid w:val="00C86BB2"/>
    <w:rsid w:val="00C93446"/>
    <w:rsid w:val="00CB39DA"/>
    <w:rsid w:val="00CD0689"/>
    <w:rsid w:val="00CD0BE5"/>
    <w:rsid w:val="00D204E6"/>
    <w:rsid w:val="00D2489C"/>
    <w:rsid w:val="00D27A6A"/>
    <w:rsid w:val="00D87F6D"/>
    <w:rsid w:val="00E04394"/>
    <w:rsid w:val="00E05FBE"/>
    <w:rsid w:val="00E14A70"/>
    <w:rsid w:val="00E2096D"/>
    <w:rsid w:val="00E31967"/>
    <w:rsid w:val="00E36595"/>
    <w:rsid w:val="00E41A90"/>
    <w:rsid w:val="00E440F9"/>
    <w:rsid w:val="00E45B2A"/>
    <w:rsid w:val="00E574AF"/>
    <w:rsid w:val="00E60CC0"/>
    <w:rsid w:val="00E63BCD"/>
    <w:rsid w:val="00E64D2F"/>
    <w:rsid w:val="00E7424C"/>
    <w:rsid w:val="00E9662D"/>
    <w:rsid w:val="00EA1065"/>
    <w:rsid w:val="00EB3E3A"/>
    <w:rsid w:val="00EC39AC"/>
    <w:rsid w:val="00ED34F0"/>
    <w:rsid w:val="00EE45C4"/>
    <w:rsid w:val="00F44FF6"/>
    <w:rsid w:val="00F5172C"/>
    <w:rsid w:val="00F56C63"/>
    <w:rsid w:val="00F60831"/>
    <w:rsid w:val="00F64006"/>
    <w:rsid w:val="00F76A4A"/>
    <w:rsid w:val="00F7768F"/>
    <w:rsid w:val="00F92A59"/>
    <w:rsid w:val="00FA0C25"/>
    <w:rsid w:val="00FC63D6"/>
    <w:rsid w:val="00FD1B9B"/>
    <w:rsid w:val="00FE0949"/>
    <w:rsid w:val="00FE5117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D016D"/>
  <w15:chartTrackingRefBased/>
  <w15:docId w15:val="{377FA9E5-EA80-45E0-8600-AE4ADA9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4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5C68-98C7-43ED-9BEB-BBE50B2A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Shar</dc:creator>
  <cp:keywords/>
  <cp:lastModifiedBy>Nicoli Lopez</cp:lastModifiedBy>
  <cp:revision>2</cp:revision>
  <cp:lastPrinted>2022-12-17T18:51:00Z</cp:lastPrinted>
  <dcterms:created xsi:type="dcterms:W3CDTF">2023-07-22T16:31:00Z</dcterms:created>
  <dcterms:modified xsi:type="dcterms:W3CDTF">2023-07-22T16:31:00Z</dcterms:modified>
</cp:coreProperties>
</file>